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18539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20" w:firstLineChars="0"/>
        <w:jc w:val="center"/>
        <w:textAlignment w:val="baseline"/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  <w:t>山东农科生物科技发展</w:t>
      </w:r>
      <w:bookmarkStart w:id="0" w:name="_GoBack"/>
      <w:bookmarkEnd w:id="0"/>
      <w:r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  <w:t>有限公司报名登记表</w:t>
      </w:r>
    </w:p>
    <w:p w14:paraId="790F9294">
      <w:pPr>
        <w:spacing w:line="320" w:lineRule="exact"/>
        <w:ind w:firstLine="643" w:firstLineChars="200"/>
        <w:jc w:val="both"/>
        <w:rPr>
          <w:rFonts w:hint="eastAsia" w:ascii="黑体" w:hAnsi="黑体" w:eastAsia="黑体" w:cs="黑体"/>
          <w:b/>
          <w:bCs/>
          <w:color w:val="000000"/>
          <w:sz w:val="32"/>
          <w:szCs w:val="32"/>
          <w:lang w:val="en-US" w:eastAsia="zh-CN"/>
        </w:rPr>
      </w:pPr>
    </w:p>
    <w:tbl>
      <w:tblPr>
        <w:tblStyle w:val="3"/>
        <w:tblW w:w="9959" w:type="dxa"/>
        <w:jc w:val="center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619"/>
        <w:gridCol w:w="1040"/>
        <w:gridCol w:w="610"/>
        <w:gridCol w:w="493"/>
        <w:gridCol w:w="1192"/>
        <w:gridCol w:w="1120"/>
        <w:gridCol w:w="1005"/>
        <w:gridCol w:w="1097"/>
        <w:gridCol w:w="1783"/>
      </w:tblGrid>
      <w:tr w14:paraId="4CEA1DE9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7887E6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姓 名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17110FC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5F17951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性 别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6E7CC9A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6615642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DC2B70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 w14:paraId="5CE8C62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3AC1EC2A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66F52B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3CC6CDC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0E4524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民 族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7ECF421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096ABA3D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健康状况</w:t>
            </w: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1C5FC6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 w14:paraId="627CF65A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35D92321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E127F1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参加工作时间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81332C9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2FC6EAA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工作单位及职务</w:t>
            </w:r>
          </w:p>
        </w:tc>
        <w:tc>
          <w:tcPr>
            <w:tcW w:w="32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3637611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 w14:paraId="39A944B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1617AA87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716710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报考岗位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51BFEF0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0A654B5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身份证号</w:t>
            </w:r>
          </w:p>
        </w:tc>
        <w:tc>
          <w:tcPr>
            <w:tcW w:w="32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16EA5E25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655538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68BCBFCA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C2628C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全日制学历学位</w:t>
            </w:r>
          </w:p>
        </w:tc>
        <w:tc>
          <w:tcPr>
            <w:tcW w:w="165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148235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B0FDC1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毕业院校及专业</w:t>
            </w:r>
          </w:p>
        </w:tc>
        <w:tc>
          <w:tcPr>
            <w:tcW w:w="212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2801C5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CA31C7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7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D51A90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229A1D65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74B000A9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非全日制学历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 w14:paraId="17812116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3080E7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毕业院校及专业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1B83F65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0AD40B5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57EAAFE6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72BCC839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639EC64D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职称证书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 w14:paraId="44B493A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2EDFBB4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执业资格证书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ED0E9F6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05EDEA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其他证书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445D9D4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56101653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4C84F25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联系电话1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 w14:paraId="6D817E8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59E6412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联系电话2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A4A485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91D8EAE"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家庭住址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594D7D7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23977404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915" w:hRule="atLeas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89FF2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个人简历</w:t>
            </w:r>
          </w:p>
          <w:p w14:paraId="3825CA6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（从大学填起）</w:t>
            </w:r>
          </w:p>
        </w:tc>
        <w:tc>
          <w:tcPr>
            <w:tcW w:w="83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7229F4E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6629E3BD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6E104EEF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302AD8F5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34223CF3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2298E6F3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8" w:hRule="exact"/>
          <w:jc w:val="center"/>
        </w:trPr>
        <w:tc>
          <w:tcPr>
            <w:tcW w:w="161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FF936E"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家庭主要成员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及重要社会关系</w:t>
            </w: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D1BD5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关系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343AB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C55149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7D0DE45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单位及职务</w:t>
            </w:r>
          </w:p>
        </w:tc>
      </w:tr>
      <w:tr w14:paraId="74C6ABE1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05681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A92183"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父亲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BD3FA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721BB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4833BB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7B396F0D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E035A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975E58"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母亲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697DCD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CA52A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1C7945C1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0979D545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1676D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3DF6E8"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配偶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6B26D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50E56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4C8737A3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1FFB082E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7523CA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D5B62F">
            <w:pPr>
              <w:spacing w:line="580" w:lineRule="exact"/>
              <w:jc w:val="center"/>
              <w:rPr>
                <w:rFonts w:hint="default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子女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761C8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2B400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20F11769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43B02420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1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4FCB5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D915B0"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子女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FC76E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4AE46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04BC5741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77E50DDC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8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36298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诚信承诺</w:t>
            </w:r>
          </w:p>
        </w:tc>
        <w:tc>
          <w:tcPr>
            <w:tcW w:w="83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6209601D">
            <w:pPr>
              <w:spacing w:line="240" w:lineRule="auto"/>
              <w:ind w:firstLine="420" w:firstLineChars="200"/>
              <w:jc w:val="both"/>
              <w:rPr>
                <w:rFonts w:ascii="宋体" w:hAnsi="宋体" w:cs="宋体"/>
                <w:bCs/>
                <w:color w:val="000000"/>
                <w:sz w:val="44"/>
                <w:szCs w:val="44"/>
              </w:rPr>
            </w:pPr>
            <w:r>
              <w:rPr>
                <w:rFonts w:hint="eastAsia"/>
                <w:bCs/>
                <w:color w:val="000000"/>
              </w:rPr>
              <w:t>我已仔细阅读招聘公告，理解其内容，符合应聘条件。我郑重承诺：本人所提供的个人信息、证明材料、证件真实、准确，并自觉遵守招聘的有关规定，诚实守信、严守纪律，认真履行应聘人员的义务，对因提供有关信息证件不实或违反有关纪律规定所造成的后果，本人自愿承担相应责任。</w:t>
            </w:r>
          </w:p>
          <w:p w14:paraId="06F61669">
            <w:pPr>
              <w:spacing w:line="580" w:lineRule="exact"/>
              <w:ind w:firstLine="4620" w:firstLineChars="2200"/>
              <w:jc w:val="both"/>
              <w:rPr>
                <w:rFonts w:hint="eastAsia" w:ascii="宋体" w:hAnsi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Cs w:val="21"/>
              </w:rPr>
              <w:t>本人签名（手印）：</w:t>
            </w:r>
          </w:p>
          <w:p w14:paraId="3A012EAF">
            <w:pPr>
              <w:spacing w:line="580" w:lineRule="exact"/>
              <w:ind w:firstLine="4830" w:firstLineChars="2300"/>
              <w:jc w:val="both"/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Cs w:val="21"/>
              </w:rPr>
              <w:t>年    月 　 日</w:t>
            </w:r>
          </w:p>
        </w:tc>
      </w:tr>
    </w:tbl>
    <w:p w14:paraId="530940C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iMjkyMzQwYTU3ODQ5YTNkYWNmMWE2MDA2NDJiMTIifQ=="/>
  </w:docVars>
  <w:rsids>
    <w:rsidRoot w:val="00000000"/>
    <w:rsid w:val="0113589C"/>
    <w:rsid w:val="0F295108"/>
    <w:rsid w:val="1ABC62A5"/>
    <w:rsid w:val="1B7127A6"/>
    <w:rsid w:val="1C015A24"/>
    <w:rsid w:val="1CC726C9"/>
    <w:rsid w:val="23EB52F8"/>
    <w:rsid w:val="2AF253BC"/>
    <w:rsid w:val="39AA5175"/>
    <w:rsid w:val="3B5F3218"/>
    <w:rsid w:val="3F397A0D"/>
    <w:rsid w:val="46AF722A"/>
    <w:rsid w:val="4AB42243"/>
    <w:rsid w:val="508D493C"/>
    <w:rsid w:val="56521689"/>
    <w:rsid w:val="6D8C34AB"/>
    <w:rsid w:val="6FC535C1"/>
    <w:rsid w:val="784604CA"/>
    <w:rsid w:val="7ECC6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jc w:val="both"/>
      <w:textAlignment w:val="baseline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5">
    <w:name w:val="NormalCharacter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310</Words>
  <Characters>310</Characters>
  <Lines>0</Lines>
  <Paragraphs>0</Paragraphs>
  <TotalTime>0</TotalTime>
  <ScaleCrop>false</ScaleCrop>
  <LinksUpToDate>false</LinksUpToDate>
  <CharactersWithSpaces>320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人艰不拆 我真善良</cp:lastModifiedBy>
  <cp:lastPrinted>2024-12-30T06:25:00Z</cp:lastPrinted>
  <dcterms:modified xsi:type="dcterms:W3CDTF">2025-01-10T01:11:53Z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A832CDDA087A43A3A5B7303C1CB95585_13</vt:lpwstr>
  </property>
  <property fmtid="{D5CDD505-2E9C-101B-9397-08002B2CF9AE}" pid="4" name="KSOTemplateDocerSaveRecord">
    <vt:lpwstr>eyJoZGlkIjoiZTNjZDUyOGM4YTQzNmJjNmJkNDUxZjNmMWU3MDllMDkiLCJ1c2VySWQiOiIzMzc3NzEyOTAifQ==</vt:lpwstr>
  </property>
</Properties>
</file>